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253" w:rsidRPr="00137253" w:rsidRDefault="00137253" w:rsidP="001372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1372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様式第４号（第６条）</w:t>
      </w:r>
    </w:p>
    <w:p w:rsidR="00137253" w:rsidRPr="00137253" w:rsidRDefault="00137253" w:rsidP="001372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13725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</w:t>
      </w:r>
      <w:r w:rsidRPr="001372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Pr="0013725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</w:t>
      </w:r>
      <w:r w:rsidRPr="001372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（文書番号）</w:t>
      </w:r>
    </w:p>
    <w:p w:rsidR="00137253" w:rsidRPr="00137253" w:rsidRDefault="00137253" w:rsidP="001372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13725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</w:t>
      </w:r>
      <w:r w:rsidRPr="001372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平成　　年　　月　　日</w:t>
      </w:r>
    </w:p>
    <w:p w:rsidR="00137253" w:rsidRPr="00137253" w:rsidRDefault="00137253" w:rsidP="001372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137253" w:rsidRPr="00137253" w:rsidRDefault="00137253" w:rsidP="001372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13725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1372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（申請者）　</w:t>
      </w:r>
    </w:p>
    <w:p w:rsidR="00137253" w:rsidRPr="00137253" w:rsidRDefault="00137253" w:rsidP="001372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1372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13725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1372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事</w:t>
      </w:r>
      <w:r w:rsidR="008402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1372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業</w:t>
      </w:r>
      <w:r w:rsidR="008402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1372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者</w:t>
      </w:r>
      <w:r w:rsidR="008402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1372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名</w:t>
      </w:r>
    </w:p>
    <w:p w:rsidR="00137253" w:rsidRPr="00137253" w:rsidRDefault="00137253" w:rsidP="001372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13725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1372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13725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1372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代表者職氏名</w:t>
      </w:r>
      <w:bookmarkStart w:id="0" w:name="_GoBack"/>
      <w:bookmarkEnd w:id="0"/>
    </w:p>
    <w:p w:rsidR="00137253" w:rsidRPr="00137253" w:rsidRDefault="00137253" w:rsidP="001372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137253" w:rsidRPr="00137253" w:rsidRDefault="00137253" w:rsidP="001372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13725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</w:t>
      </w:r>
      <w:r w:rsidRPr="001372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（一社）宮崎県産業資源循環協会長</w:t>
      </w:r>
    </w:p>
    <w:p w:rsidR="00137253" w:rsidRPr="00137253" w:rsidRDefault="00137253" w:rsidP="001372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137253" w:rsidRPr="00137253" w:rsidRDefault="00137253" w:rsidP="001372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137253" w:rsidRPr="00137253" w:rsidRDefault="00137253" w:rsidP="001372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13725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</w:t>
      </w:r>
      <w:r w:rsidRPr="001372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137253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36"/>
          <w:szCs w:val="36"/>
        </w:rPr>
        <w:t>助成金の交付決定について</w:t>
      </w:r>
    </w:p>
    <w:p w:rsidR="00137253" w:rsidRPr="00137253" w:rsidRDefault="00137253" w:rsidP="001372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137253" w:rsidRPr="00137253" w:rsidRDefault="00137253" w:rsidP="001372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1372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年　　月　　日付けで交付申請のあった宮崎県産廃処理業者中堅リーダー育成支援事業助成金交付要綱に基づく平成３１年度宮崎県産廃処理業者中堅リーダー育成支援事業助成金については、下記のとおり交付することに決定したので、通知します。</w:t>
      </w:r>
    </w:p>
    <w:p w:rsidR="00137253" w:rsidRPr="00137253" w:rsidRDefault="00137253" w:rsidP="001372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137253" w:rsidRPr="00137253" w:rsidRDefault="00137253" w:rsidP="001372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137253" w:rsidRPr="00137253" w:rsidRDefault="00137253" w:rsidP="001372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1372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記</w:t>
      </w:r>
    </w:p>
    <w:p w:rsidR="00137253" w:rsidRPr="00137253" w:rsidRDefault="00137253" w:rsidP="001372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137253" w:rsidRPr="00137253" w:rsidRDefault="00137253" w:rsidP="001372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137253" w:rsidRPr="00137253" w:rsidRDefault="00137253" w:rsidP="001372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1372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１　交付決定額　　　　　　　　　　　　</w:t>
      </w:r>
      <w:r w:rsidRPr="0013725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1372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円</w:t>
      </w:r>
    </w:p>
    <w:p w:rsidR="00137253" w:rsidRPr="00137253" w:rsidRDefault="00137253" w:rsidP="001372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137253" w:rsidRPr="00137253" w:rsidRDefault="00137253" w:rsidP="001372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137253" w:rsidRPr="00137253" w:rsidRDefault="00137253" w:rsidP="001372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1372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交付決定の内容</w:t>
      </w:r>
    </w:p>
    <w:p w:rsidR="00137253" w:rsidRPr="00137253" w:rsidRDefault="00137253" w:rsidP="001372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137253" w:rsidRPr="00137253" w:rsidRDefault="00137253" w:rsidP="001372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7919DF" w:rsidRDefault="00137253" w:rsidP="00137253">
      <w:r w:rsidRPr="001372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　交付決定に付した条件</w:t>
      </w:r>
    </w:p>
    <w:sectPr w:rsidR="007919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059" w:rsidRDefault="003D6059" w:rsidP="00137253">
      <w:r>
        <w:separator/>
      </w:r>
    </w:p>
  </w:endnote>
  <w:endnote w:type="continuationSeparator" w:id="0">
    <w:p w:rsidR="003D6059" w:rsidRDefault="003D6059" w:rsidP="0013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059" w:rsidRDefault="003D6059" w:rsidP="00137253">
      <w:r>
        <w:separator/>
      </w:r>
    </w:p>
  </w:footnote>
  <w:footnote w:type="continuationSeparator" w:id="0">
    <w:p w:rsidR="003D6059" w:rsidRDefault="003D6059" w:rsidP="00137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57"/>
    <w:rsid w:val="00137253"/>
    <w:rsid w:val="00334F57"/>
    <w:rsid w:val="003D6059"/>
    <w:rsid w:val="00743E7A"/>
    <w:rsid w:val="007919DF"/>
    <w:rsid w:val="0084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D9E5E1-9C9F-4C49-B500-F5CB6187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2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7253"/>
  </w:style>
  <w:style w:type="paragraph" w:styleId="a5">
    <w:name w:val="footer"/>
    <w:basedOn w:val="a"/>
    <w:link w:val="a6"/>
    <w:uiPriority w:val="99"/>
    <w:unhideWhenUsed/>
    <w:rsid w:val="001372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7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note-01</dc:creator>
  <cp:keywords/>
  <dc:description/>
  <cp:lastModifiedBy>note-01</cp:lastModifiedBy>
  <cp:revision>5</cp:revision>
  <dcterms:created xsi:type="dcterms:W3CDTF">2019-04-26T02:38:00Z</dcterms:created>
  <dcterms:modified xsi:type="dcterms:W3CDTF">2019-04-26T02:51:00Z</dcterms:modified>
</cp:coreProperties>
</file>